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4298" w14:textId="6916E66C" w:rsidR="00B043D5" w:rsidRPr="009177C2" w:rsidRDefault="00B043D5" w:rsidP="00B043D5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6D0D76">
        <w:rPr>
          <w:rFonts w:ascii="Arial" w:hAnsi="Arial" w:cs="Arial"/>
          <w:sz w:val="17"/>
          <w:szCs w:val="17"/>
        </w:rPr>
        <w:t>65</w:t>
      </w:r>
      <w:bookmarkStart w:id="0" w:name="_GoBack"/>
      <w:bookmarkEnd w:id="0"/>
    </w:p>
    <w:p w14:paraId="197ECEE5" w14:textId="317B79DE" w:rsidR="009177C2" w:rsidRPr="009177C2" w:rsidRDefault="00B043D5" w:rsidP="00B043D5">
      <w:pPr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30D3F2CC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23F0A092" w:rsidR="009177C2" w:rsidRPr="009177C2" w:rsidRDefault="00D841F5" w:rsidP="00EC63A7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Sveučilišni prijediplomski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C63A7">
              <w:rPr>
                <w:rFonts w:ascii="Arial" w:hAnsi="Arial" w:cs="Arial"/>
                <w:sz w:val="21"/>
                <w:szCs w:val="21"/>
              </w:rPr>
              <w:t>Industrijsk</w:t>
            </w:r>
            <w:r w:rsidR="00B5107B" w:rsidRPr="00B5107B">
              <w:rPr>
                <w:rFonts w:ascii="Arial" w:hAnsi="Arial" w:cs="Arial"/>
                <w:sz w:val="21"/>
                <w:szCs w:val="21"/>
              </w:rPr>
              <w:t>o</w:t>
            </w:r>
            <w:r w:rsidR="00EC63A7">
              <w:rPr>
                <w:rFonts w:ascii="Arial" w:hAnsi="Arial" w:cs="Arial"/>
                <w:sz w:val="21"/>
                <w:szCs w:val="21"/>
              </w:rPr>
              <w:t xml:space="preserve"> inženjerstvo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0E512EA6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3517E6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424816CE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2181/206-03-03-21-000</w:t>
            </w:r>
            <w:r w:rsidR="00EC63A7">
              <w:rPr>
                <w:rFonts w:ascii="Arial" w:hAnsi="Arial" w:cs="Arial"/>
                <w:bCs/>
                <w:sz w:val="21"/>
                <w:szCs w:val="21"/>
              </w:rPr>
              <w:t>5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prijediplomskog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C63A7">
              <w:rPr>
                <w:rFonts w:ascii="Arial" w:hAnsi="Arial" w:cs="Arial"/>
                <w:sz w:val="21"/>
                <w:szCs w:val="21"/>
              </w:rPr>
              <w:t>Industrijsk</w:t>
            </w:r>
            <w:r w:rsidR="00EC63A7" w:rsidRPr="00B5107B">
              <w:rPr>
                <w:rFonts w:ascii="Arial" w:hAnsi="Arial" w:cs="Arial"/>
                <w:sz w:val="21"/>
                <w:szCs w:val="21"/>
              </w:rPr>
              <w:t>o</w:t>
            </w:r>
            <w:r w:rsidR="00EC63A7">
              <w:rPr>
                <w:rFonts w:ascii="Arial" w:hAnsi="Arial" w:cs="Arial"/>
                <w:sz w:val="21"/>
                <w:szCs w:val="21"/>
              </w:rPr>
              <w:t xml:space="preserve"> inženjerstvo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58DA3E90" w:rsidR="000B74EE" w:rsidRDefault="00882460" w:rsidP="000D6DE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Izmjene se odnose na izmjenu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nositelj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predmeta, obveze studenata i vrednovanje rada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za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e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Materijali 1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Materijali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2 te izmjena 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>sadržaj</w:t>
            </w:r>
            <w:r w:rsidR="00EC63A7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predmeta i literatur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 xml:space="preserve">e za predmet </w:t>
            </w:r>
            <w:r w:rsidR="00EC63A7" w:rsidRPr="00EC63A7">
              <w:rPr>
                <w:rFonts w:ascii="Arial" w:hAnsi="Arial" w:cs="Arial"/>
                <w:bCs/>
                <w:sz w:val="21"/>
                <w:szCs w:val="21"/>
              </w:rPr>
              <w:t>Konstruiranje pomoću računala 1</w:t>
            </w:r>
            <w:r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</w:p>
          <w:p w14:paraId="61EB61F1" w14:textId="590AF374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0D6DEA">
              <w:rPr>
                <w:rFonts w:ascii="Arial" w:hAnsi="Arial" w:cs="Arial"/>
                <w:bCs/>
                <w:sz w:val="21"/>
                <w:szCs w:val="21"/>
              </w:rPr>
              <w:t>2,</w:t>
            </w:r>
            <w:r w:rsidR="00EC63A7">
              <w:rPr>
                <w:rFonts w:ascii="Arial" w:hAnsi="Arial" w:cs="Arial"/>
                <w:bCs/>
                <w:sz w:val="21"/>
                <w:szCs w:val="21"/>
              </w:rPr>
              <w:t>78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[= </w:t>
            </w:r>
            <w:r w:rsidR="00EC63A7">
              <w:rPr>
                <w:rFonts w:ascii="Arial" w:hAnsi="Arial" w:cs="Arial"/>
                <w:bCs/>
                <w:sz w:val="21"/>
                <w:szCs w:val="21"/>
              </w:rPr>
              <w:t>5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>/1</w:t>
            </w:r>
            <w:r w:rsidR="00DA62C1">
              <w:rPr>
                <w:rFonts w:ascii="Arial" w:hAnsi="Arial" w:cs="Arial"/>
                <w:bCs/>
                <w:sz w:val="21"/>
                <w:szCs w:val="21"/>
              </w:rPr>
              <w:t>8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0)]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3517E6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2C4CA51A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13669D8E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p w14:paraId="62B71285" w14:textId="77777777" w:rsidR="00CC2E4A" w:rsidRPr="009177C2" w:rsidRDefault="00CC2E4A" w:rsidP="009177C2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9157E" w14:textId="77777777" w:rsidR="003517E6" w:rsidRDefault="003517E6" w:rsidP="00DB4827">
      <w:r>
        <w:separator/>
      </w:r>
    </w:p>
  </w:endnote>
  <w:endnote w:type="continuationSeparator" w:id="0">
    <w:p w14:paraId="602BB62A" w14:textId="77777777" w:rsidR="003517E6" w:rsidRDefault="003517E6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9AC9" w14:textId="77777777" w:rsidR="003517E6" w:rsidRDefault="003517E6" w:rsidP="00DB4827">
      <w:r>
        <w:separator/>
      </w:r>
    </w:p>
  </w:footnote>
  <w:footnote w:type="continuationSeparator" w:id="0">
    <w:p w14:paraId="583947EA" w14:textId="77777777" w:rsidR="003517E6" w:rsidRDefault="003517E6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26AE6"/>
    <w:rsid w:val="000572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A490A"/>
    <w:rsid w:val="002A65D3"/>
    <w:rsid w:val="002B0F87"/>
    <w:rsid w:val="003517E6"/>
    <w:rsid w:val="00377F73"/>
    <w:rsid w:val="004105D9"/>
    <w:rsid w:val="004B427E"/>
    <w:rsid w:val="004B775D"/>
    <w:rsid w:val="005275DE"/>
    <w:rsid w:val="0056152F"/>
    <w:rsid w:val="0062408E"/>
    <w:rsid w:val="006C170C"/>
    <w:rsid w:val="006C6273"/>
    <w:rsid w:val="006D0D76"/>
    <w:rsid w:val="006E6C33"/>
    <w:rsid w:val="006F36D1"/>
    <w:rsid w:val="0070466A"/>
    <w:rsid w:val="008315C3"/>
    <w:rsid w:val="008760BD"/>
    <w:rsid w:val="00882460"/>
    <w:rsid w:val="00890773"/>
    <w:rsid w:val="008C36C8"/>
    <w:rsid w:val="008F5569"/>
    <w:rsid w:val="009047B2"/>
    <w:rsid w:val="009177C2"/>
    <w:rsid w:val="00B02E94"/>
    <w:rsid w:val="00B043D5"/>
    <w:rsid w:val="00B5107B"/>
    <w:rsid w:val="00B91BF7"/>
    <w:rsid w:val="00BA1518"/>
    <w:rsid w:val="00BB5A04"/>
    <w:rsid w:val="00BC56F5"/>
    <w:rsid w:val="00BD2DF6"/>
    <w:rsid w:val="00C01C5A"/>
    <w:rsid w:val="00C639FA"/>
    <w:rsid w:val="00CA776E"/>
    <w:rsid w:val="00CB1310"/>
    <w:rsid w:val="00CC2E4A"/>
    <w:rsid w:val="00D44F7C"/>
    <w:rsid w:val="00D84145"/>
    <w:rsid w:val="00D841F5"/>
    <w:rsid w:val="00D923AA"/>
    <w:rsid w:val="00DA62C1"/>
    <w:rsid w:val="00DB4827"/>
    <w:rsid w:val="00DD4477"/>
    <w:rsid w:val="00E278E9"/>
    <w:rsid w:val="00E34141"/>
    <w:rsid w:val="00E574C2"/>
    <w:rsid w:val="00EC63A7"/>
    <w:rsid w:val="00F3225D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19</cp:revision>
  <cp:lastPrinted>2023-01-18T09:24:00Z</cp:lastPrinted>
  <dcterms:created xsi:type="dcterms:W3CDTF">2023-02-16T13:50:00Z</dcterms:created>
  <dcterms:modified xsi:type="dcterms:W3CDTF">2023-06-02T10:19:00Z</dcterms:modified>
</cp:coreProperties>
</file>